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B" w:rsidRPr="00633D22" w:rsidRDefault="00633D22" w:rsidP="009B551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32"/>
          <w:szCs w:val="20"/>
          <w:lang w:val="es-CR"/>
        </w:rPr>
      </w:pPr>
      <w:bookmarkStart w:id="0" w:name="_GoBack"/>
      <w:bookmarkEnd w:id="0"/>
      <w:r w:rsidRPr="00633D22">
        <w:rPr>
          <w:rFonts w:ascii="Arial" w:eastAsia="Times New Roman" w:hAnsi="Arial" w:cs="Arial"/>
          <w:b/>
          <w:sz w:val="32"/>
          <w:szCs w:val="20"/>
          <w:lang w:val="es-CR"/>
        </w:rPr>
        <w:t>Mét</w:t>
      </w:r>
      <w:r w:rsidR="009B551B" w:rsidRPr="00633D22">
        <w:rPr>
          <w:rFonts w:ascii="Arial" w:eastAsia="Times New Roman" w:hAnsi="Arial" w:cs="Arial"/>
          <w:b/>
          <w:sz w:val="32"/>
          <w:szCs w:val="20"/>
          <w:lang w:val="es-CR"/>
        </w:rPr>
        <w:t>od</w:t>
      </w:r>
      <w:r w:rsidRPr="00633D22">
        <w:rPr>
          <w:rFonts w:ascii="Arial" w:eastAsia="Times New Roman" w:hAnsi="Arial" w:cs="Arial"/>
          <w:b/>
          <w:sz w:val="32"/>
          <w:szCs w:val="20"/>
          <w:lang w:val="es-CR"/>
        </w:rPr>
        <w:t>o</w:t>
      </w:r>
      <w:r w:rsidR="009B551B" w:rsidRPr="00633D22">
        <w:rPr>
          <w:rFonts w:ascii="Arial" w:eastAsia="Times New Roman" w:hAnsi="Arial" w:cs="Arial"/>
          <w:b/>
          <w:sz w:val="32"/>
          <w:szCs w:val="20"/>
          <w:lang w:val="es-CR"/>
        </w:rPr>
        <w:t>s</w:t>
      </w:r>
      <w:r w:rsidRPr="00633D22">
        <w:rPr>
          <w:rFonts w:ascii="Arial" w:eastAsia="Times New Roman" w:hAnsi="Arial" w:cs="Arial"/>
          <w:b/>
          <w:sz w:val="32"/>
          <w:szCs w:val="20"/>
          <w:lang w:val="es-CR"/>
        </w:rPr>
        <w:t xml:space="preserve"> Creativos de Enseñanza</w:t>
      </w:r>
    </w:p>
    <w:p w:rsidR="009B551B" w:rsidRPr="00633D22" w:rsidRDefault="00633D22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633D22">
        <w:rPr>
          <w:rFonts w:ascii="Times New Roman" w:eastAsia="Times New Roman" w:hAnsi="Times New Roman" w:cs="Times New Roman"/>
          <w:sz w:val="24"/>
          <w:szCs w:val="20"/>
          <w:lang w:val="es-CR"/>
        </w:rPr>
        <w:t>Por</w:t>
      </w:r>
      <w:r w:rsidR="009B551B" w:rsidRPr="00633D22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Dave Batty </w:t>
      </w:r>
    </w:p>
    <w:p w:rsidR="009B551B" w:rsidRPr="00633D22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633D22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633D22" w:rsidRDefault="00633D22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¿</w:t>
      </w:r>
      <w:r w:rsidRPr="00633D22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Cuáles son los 3 problemas, necesidades, o desafío</w:t>
      </w: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s más grandes</w:t>
      </w:r>
      <w:r w:rsidRPr="00633D22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que usted enfrenta como maestro?</w:t>
      </w:r>
    </w:p>
    <w:p w:rsidR="009B551B" w:rsidRPr="00633D22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1.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2.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>3.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B55EA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Cuatro desafíos para salir </w:t>
      </w:r>
      <w:r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más allá 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del método de conferencia a un</w:t>
      </w:r>
      <w:r w:rsidR="00DE484C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a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  <w:r w:rsidR="00DE484C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enseñanza de discipulado creativa</w:t>
      </w:r>
      <w:r w:rsidRPr="00B55EAB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0"/>
          <w:lang w:val="es-CR"/>
        </w:rPr>
      </w:pPr>
      <w:r w:rsidRPr="00B55EAB">
        <w:rPr>
          <w:rFonts w:ascii="Arial" w:eastAsia="Times New Roman" w:hAnsi="Arial" w:cs="Arial"/>
          <w:b/>
          <w:sz w:val="80"/>
          <w:szCs w:val="20"/>
          <w:lang w:val="es-CR"/>
        </w:rPr>
        <w:t>1</w:t>
      </w:r>
      <w:r w:rsid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er</w:t>
      </w:r>
      <w:r w:rsidRPr="00B55EAB">
        <w:rPr>
          <w:rFonts w:ascii="Arial" w:eastAsia="Times New Roman" w:hAnsi="Arial" w:cs="Arial"/>
          <w:b/>
          <w:sz w:val="80"/>
          <w:szCs w:val="20"/>
          <w:lang w:val="es-CR"/>
        </w:rPr>
        <w:t xml:space="preserve"> </w:t>
      </w:r>
      <w:r w:rsidR="00B55EAB" w:rsidRPr="00B55EAB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B55EAB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Pr="00B55EAB">
        <w:rPr>
          <w:rFonts w:ascii="Arial" w:eastAsia="Times New Roman" w:hAnsi="Arial" w:cs="Arial"/>
          <w:b/>
          <w:sz w:val="28"/>
          <w:szCs w:val="20"/>
          <w:lang w:val="es-CR"/>
        </w:rPr>
        <w:t xml:space="preserve"> </w:t>
      </w:r>
      <w:r w:rsidR="00B55EAB" w:rsidRPr="00B55EAB">
        <w:rPr>
          <w:rFonts w:ascii="Arial" w:eastAsia="Times New Roman" w:hAnsi="Arial" w:cs="Arial"/>
          <w:b/>
          <w:sz w:val="28"/>
          <w:szCs w:val="20"/>
          <w:lang w:val="es-CR"/>
        </w:rPr>
        <w:t>¿Qué es su meta como maestro?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CA08B3" w:rsidRPr="00B55EAB" w:rsidRDefault="00B55EAB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B55EAB">
        <w:rPr>
          <w:rFonts w:ascii="Times New Roman" w:eastAsia="Times New Roman" w:hAnsi="Times New Roman" w:cs="Times New Roman"/>
          <w:sz w:val="28"/>
          <w:szCs w:val="20"/>
          <w:lang w:val="es-CR"/>
        </w:rPr>
        <w:t>¿Cómo se desarrollan estudiantes qu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>e desean aprendizaje por</w:t>
      </w:r>
      <w:r w:rsidRPr="00B55EAB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toda la vida? </w:t>
      </w: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B55EA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3 </w:t>
      </w:r>
      <w:r w:rsidR="00B55EAB" w:rsidRPr="001E7AE9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metas</w:t>
      </w:r>
    </w:p>
    <w:p w:rsidR="009B551B" w:rsidRPr="001E7AE9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1. Enseñe las personas 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Pr="00CF043E">
        <w:rPr>
          <w:rFonts w:ascii="Times New Roman" w:eastAsia="Times New Roman" w:hAnsi="Times New Roman" w:cs="Times New Roman"/>
          <w:sz w:val="28"/>
          <w:szCs w:val="20"/>
          <w:u w:val="single"/>
          <w:lang w:val="es-CR"/>
        </w:rPr>
        <w:t>como pensar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.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 </w:t>
      </w: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2. </w:t>
      </w:r>
      <w:r w:rsidR="00CA08B3" w:rsidRPr="001E7AE9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Enseñe las personas</w:t>
      </w:r>
      <w:r w:rsidRPr="00CF043E">
        <w:rPr>
          <w:rFonts w:ascii="Times New Roman" w:eastAsia="Times New Roman" w:hAnsi="Times New Roman" w:cs="Times New Roman"/>
          <w:sz w:val="28"/>
          <w:szCs w:val="20"/>
          <w:u w:val="single"/>
          <w:lang w:val="es-CR"/>
        </w:rPr>
        <w:t xml:space="preserve"> como aprender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.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 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3. </w:t>
      </w:r>
      <w:r w:rsidR="00CF043E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Enseñe las personas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="00CF043E" w:rsidRPr="00CF043E">
        <w:rPr>
          <w:rFonts w:ascii="Times New Roman" w:eastAsia="Times New Roman" w:hAnsi="Times New Roman" w:cs="Times New Roman"/>
          <w:sz w:val="28"/>
          <w:szCs w:val="20"/>
          <w:u w:val="single"/>
          <w:lang w:val="es-CR"/>
        </w:rPr>
        <w:t>como trabajar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.</w:t>
      </w:r>
      <w:r w:rsidRPr="00CF043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 xml:space="preserve"> </w:t>
      </w: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CA08B3" w:rsidRPr="00CF043E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</w:p>
    <w:p w:rsidR="006F13AE" w:rsidRPr="00CF043E" w:rsidRDefault="006F13A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80"/>
          <w:szCs w:val="20"/>
          <w:lang w:val="es-CR"/>
        </w:rPr>
      </w:pPr>
    </w:p>
    <w:p w:rsidR="009B551B" w:rsidRPr="00CF043E" w:rsidRDefault="009B551B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CR"/>
        </w:rPr>
      </w:pPr>
      <w:r w:rsidRPr="00CF043E">
        <w:rPr>
          <w:rFonts w:ascii="Arial" w:eastAsia="Times New Roman" w:hAnsi="Arial" w:cs="Arial"/>
          <w:b/>
          <w:sz w:val="80"/>
          <w:szCs w:val="20"/>
          <w:lang w:val="es-CR"/>
        </w:rPr>
        <w:lastRenderedPageBreak/>
        <w:t>2</w:t>
      </w:r>
      <w:r w:rsidRPr="00CF043E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d</w:t>
      </w:r>
      <w:r w:rsid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o</w:t>
      </w:r>
      <w:r w:rsidRPr="00CF043E">
        <w:rPr>
          <w:rFonts w:ascii="Arial" w:eastAsia="Times New Roman" w:hAnsi="Arial" w:cs="Arial"/>
          <w:b/>
          <w:sz w:val="36"/>
          <w:szCs w:val="20"/>
          <w:lang w:val="es-CR"/>
        </w:rPr>
        <w:t xml:space="preserve"> </w:t>
      </w:r>
      <w:r w:rsidR="00CF043E" w:rsidRPr="00CF043E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CF043E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="00CF043E" w:rsidRPr="00CF043E">
        <w:rPr>
          <w:rFonts w:ascii="Arial" w:eastAsia="Times New Roman" w:hAnsi="Arial" w:cs="Arial"/>
          <w:b/>
          <w:sz w:val="28"/>
          <w:szCs w:val="20"/>
          <w:lang w:val="es-CR"/>
        </w:rPr>
        <w:t xml:space="preserve"> ¿Cómo aprenden las personas?</w:t>
      </w: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Los jóvenes y adultos son motivados 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>me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jor para aprender cuando el aprendizaje se concentra sobre el </w:t>
      </w:r>
      <w:r w:rsidRPr="00CF043E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CR"/>
        </w:rPr>
        <w:t>problema.</w:t>
      </w:r>
    </w:p>
    <w:p w:rsidR="00CA08B3" w:rsidRPr="00CF043E" w:rsidRDefault="00CF043E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Estimule aprendizaje de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Pr="00CF043E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CR"/>
        </w:rPr>
        <w:t>auto-descubrimiento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 </w:t>
      </w:r>
      <w:r w:rsidR="00CA08B3"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, </w:t>
      </w:r>
      <w:r w:rsidRPr="00CF043E">
        <w:rPr>
          <w:rFonts w:ascii="Times New Roman" w:eastAsia="Times New Roman" w:hAnsi="Times New Roman" w:cs="Times New Roman"/>
          <w:sz w:val="28"/>
          <w:szCs w:val="20"/>
          <w:lang w:val="es-CR"/>
        </w:rPr>
        <w:t>no solamente de retenci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ón del </w:t>
      </w:r>
      <w:r w:rsidRPr="00CF043E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CR"/>
        </w:rPr>
        <w:t>contenido</w:t>
      </w:r>
      <w:r>
        <w:rPr>
          <w:rFonts w:ascii="Times New Roman" w:eastAsia="Times New Roman" w:hAnsi="Times New Roman" w:cs="Times New Roman"/>
          <w:sz w:val="28"/>
          <w:szCs w:val="20"/>
          <w:lang w:val="es-CR"/>
        </w:rPr>
        <w:t xml:space="preserve">. </w:t>
      </w: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s-CR"/>
        </w:rPr>
      </w:pPr>
    </w:p>
    <w:p w:rsidR="009B551B" w:rsidRPr="00CF043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3D73B1" w:rsidRPr="00CA08B3" w:rsidRDefault="00CF043E" w:rsidP="00CA08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Tradic</w:t>
      </w:r>
      <w:r w:rsidR="00BA768B" w:rsidRPr="00CA08B3">
        <w:rPr>
          <w:rFonts w:ascii="Times New Roman" w:eastAsia="Times New Roman" w:hAnsi="Times New Roman" w:cs="Times New Roman"/>
          <w:b/>
          <w:sz w:val="36"/>
          <w:szCs w:val="20"/>
        </w:rPr>
        <w:t xml:space="preserve">ional: </w:t>
      </w:r>
    </w:p>
    <w:p w:rsidR="00CA08B3" w:rsidRPr="00CA08B3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A08B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CF043E">
        <w:rPr>
          <w:rFonts w:ascii="Times New Roman" w:eastAsia="Times New Roman" w:hAnsi="Times New Roman" w:cs="Times New Roman"/>
          <w:b/>
          <w:sz w:val="24"/>
          <w:szCs w:val="20"/>
        </w:rPr>
        <w:t>Enseñe</w:t>
      </w:r>
      <w:r w:rsidRPr="00CA08B3">
        <w:rPr>
          <w:rFonts w:ascii="Times New Roman" w:eastAsia="Times New Roman" w:hAnsi="Times New Roman" w:cs="Times New Roman"/>
          <w:b/>
          <w:sz w:val="24"/>
          <w:szCs w:val="20"/>
        </w:rPr>
        <w:t xml:space="preserve">  As</w:t>
      </w:r>
      <w:r w:rsidR="00CF043E">
        <w:rPr>
          <w:rFonts w:ascii="Times New Roman" w:eastAsia="Times New Roman" w:hAnsi="Times New Roman" w:cs="Times New Roman"/>
          <w:b/>
          <w:sz w:val="24"/>
          <w:szCs w:val="20"/>
        </w:rPr>
        <w:t>igne   Haga</w:t>
      </w:r>
    </w:p>
    <w:p w:rsidR="00CA08B3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CA08B3" w:rsidRPr="00CA08B3" w:rsidRDefault="00CA08B3" w:rsidP="00CA08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D73B1" w:rsidRPr="00CA08B3" w:rsidRDefault="00CF043E" w:rsidP="00CA08B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Discipulado Creativo</w:t>
      </w:r>
      <w:r w:rsidR="00BA768B" w:rsidRPr="00CA08B3">
        <w:rPr>
          <w:rFonts w:ascii="Times New Roman" w:eastAsia="Times New Roman" w:hAnsi="Times New Roman" w:cs="Times New Roman"/>
          <w:b/>
          <w:sz w:val="36"/>
          <w:szCs w:val="20"/>
        </w:rPr>
        <w:t xml:space="preserve">: </w:t>
      </w:r>
    </w:p>
    <w:p w:rsidR="00CA08B3" w:rsidRPr="00CA08B3" w:rsidRDefault="00CF043E" w:rsidP="00CF043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Asigne Haga</w:t>
      </w:r>
      <w:r w:rsidR="00CA08B3" w:rsidRPr="00CA08B3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Enseñe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1079A" w:rsidRPr="004851CA" w:rsidRDefault="00CF043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0"/>
          <w:lang w:val="es-CR"/>
        </w:rPr>
      </w:pPr>
      <w:r w:rsidRPr="004851CA">
        <w:rPr>
          <w:rFonts w:ascii="Times New Roman" w:eastAsia="Times New Roman" w:hAnsi="Times New Roman" w:cs="Times New Roman"/>
          <w:b/>
          <w:sz w:val="40"/>
          <w:szCs w:val="20"/>
          <w:lang w:val="es-CR"/>
        </w:rPr>
        <w:t xml:space="preserve"> Aprenda Como Escuchar a sus Estudiantes</w:t>
      </w: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1079A" w:rsidRPr="004851CA" w:rsidRDefault="00E1079A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6F13AE" w:rsidRPr="004851CA" w:rsidRDefault="006F13A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ED1E4E" w:rsidRPr="004851CA" w:rsidRDefault="00ED1E4E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s-CR"/>
        </w:rPr>
      </w:pPr>
    </w:p>
    <w:p w:rsidR="009B551B" w:rsidRPr="004851CA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CR"/>
        </w:rPr>
      </w:pPr>
      <w:r w:rsidRPr="004851CA">
        <w:rPr>
          <w:rFonts w:ascii="Arial" w:eastAsia="Times New Roman" w:hAnsi="Arial" w:cs="Arial"/>
          <w:b/>
          <w:sz w:val="80"/>
          <w:szCs w:val="20"/>
          <w:lang w:val="es-CR"/>
        </w:rPr>
        <w:t>3</w:t>
      </w:r>
      <w:r w:rsidR="004851CA" w:rsidRPr="004851CA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er</w:t>
      </w:r>
      <w:r w:rsidRPr="004851CA">
        <w:rPr>
          <w:rFonts w:ascii="Arial" w:eastAsia="Times New Roman" w:hAnsi="Arial" w:cs="Arial"/>
          <w:b/>
          <w:sz w:val="80"/>
          <w:szCs w:val="20"/>
          <w:lang w:val="es-CR"/>
        </w:rPr>
        <w:t xml:space="preserve"> </w:t>
      </w:r>
      <w:r w:rsidR="004851CA" w:rsidRPr="004851CA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4851CA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="004851CA" w:rsidRPr="004851CA">
        <w:rPr>
          <w:rFonts w:ascii="Arial" w:eastAsia="Times New Roman" w:hAnsi="Arial" w:cs="Arial"/>
          <w:b/>
          <w:sz w:val="28"/>
          <w:szCs w:val="20"/>
          <w:lang w:val="es-CR"/>
        </w:rPr>
        <w:t xml:space="preserve"> ¿Cuáles métodos creativos de enseñanza usa usted?</w:t>
      </w:r>
    </w:p>
    <w:p w:rsidR="009B551B" w:rsidRPr="004851CA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4851CA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1E7AE9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            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Mét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od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Mi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nivel de dominio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851CA"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Trataré de usar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mét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>od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o</w:t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</w:p>
    <w:p w:rsidR="009B551B" w:rsidRPr="004B19BC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Pr="004851CA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0-10</w:t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ab/>
      </w:r>
      <w:r w:rsidR="004B19BC"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ab/>
        <w:t>en esta clase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</w:t>
      </w:r>
      <w:r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 xml:space="preserve"> (</w:t>
      </w:r>
      <w:r w:rsid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fecha</w:t>
      </w:r>
      <w:r w:rsidRPr="004B19BC">
        <w:rPr>
          <w:rFonts w:ascii="Times New Roman" w:eastAsia="Times New Roman" w:hAnsi="Times New Roman" w:cs="Times New Roman"/>
          <w:sz w:val="24"/>
          <w:szCs w:val="20"/>
          <w:lang w:val="es-CR"/>
        </w:rPr>
        <w:t>)</w:t>
      </w:r>
    </w:p>
    <w:p w:rsidR="009B551B" w:rsidRPr="004B19BC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9B551B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551B" w:rsidRPr="009B551B" w:rsidRDefault="009B551B" w:rsidP="009B55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B551B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    _________    </w:t>
      </w:r>
      <w:r w:rsidRPr="009B551B">
        <w:rPr>
          <w:rFonts w:ascii="Times New Roman" w:eastAsia="Times New Roman" w:hAnsi="Times New Roman" w:cs="Times New Roman"/>
          <w:sz w:val="24"/>
          <w:szCs w:val="20"/>
        </w:rPr>
        <w:tab/>
        <w:t>_____________________</w:t>
      </w:r>
    </w:p>
    <w:p w:rsidR="009B551B" w:rsidRPr="004D4FFE" w:rsidRDefault="009B551B" w:rsidP="004D4F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  <w:r w:rsidRPr="004D4FFE">
        <w:rPr>
          <w:lang w:val="es-CR"/>
        </w:rPr>
        <w:br w:type="page"/>
      </w:r>
      <w:r w:rsidR="004D4FF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¡</w:t>
      </w:r>
      <w:r w:rsidR="004D4FFE" w:rsidRPr="004D4FFE">
        <w:rPr>
          <w:rFonts w:ascii="Times New Roman" w:eastAsia="Times New Roman" w:hAnsi="Times New Roman" w:cs="Times New Roman"/>
          <w:b/>
          <w:sz w:val="28"/>
          <w:szCs w:val="20"/>
          <w:lang w:val="es-CR"/>
        </w:rPr>
        <w:t>Como llegar a ser un maestro que sus estudiantes nunca olvidarán!</w:t>
      </w:r>
    </w:p>
    <w:p w:rsidR="009B551B" w:rsidRPr="004D4FF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ED1E4E" w:rsidRPr="004D4FFE" w:rsidRDefault="009B551B" w:rsidP="00ED1E4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szCs w:val="20"/>
          <w:lang w:val="es-CR"/>
        </w:rPr>
      </w:pPr>
      <w:r w:rsidRPr="004D4FFE">
        <w:rPr>
          <w:rFonts w:ascii="Times New Roman" w:eastAsia="Times New Roman" w:hAnsi="Times New Roman" w:cs="Times New Roman"/>
          <w:b/>
          <w:sz w:val="24"/>
          <w:szCs w:val="20"/>
          <w:lang w:val="es-CR"/>
        </w:rPr>
        <w:tab/>
      </w:r>
      <w:r w:rsidR="004D4FFE">
        <w:rPr>
          <w:rFonts w:eastAsia="Times New Roman"/>
          <w:b/>
          <w:bCs/>
          <w:szCs w:val="20"/>
          <w:lang w:val="es-CR"/>
        </w:rPr>
        <w:t>Previsibilidad</w:t>
      </w:r>
      <w:r w:rsidR="00ED1E4E" w:rsidRPr="004D4FFE">
        <w:rPr>
          <w:rFonts w:eastAsia="Times New Roman"/>
          <w:b/>
          <w:bCs/>
          <w:szCs w:val="20"/>
          <w:lang w:val="es-CR"/>
        </w:rPr>
        <w:t xml:space="preserve">     Vs    Impact</w:t>
      </w:r>
      <w:r w:rsidR="004D4FFE">
        <w:rPr>
          <w:rFonts w:eastAsia="Times New Roman"/>
          <w:b/>
          <w:bCs/>
          <w:szCs w:val="20"/>
          <w:lang w:val="es-CR"/>
        </w:rPr>
        <w:t>o</w:t>
      </w:r>
    </w:p>
    <w:p w:rsidR="00ED1E4E" w:rsidRPr="004D4FFE" w:rsidRDefault="004D4FF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Mayor</w:t>
      </w:r>
      <w:r w:rsidR="00ED1E4E"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</w:r>
      <w:r w:rsidR="00ED1E4E"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ab/>
        <w:t>Menos</w:t>
      </w:r>
    </w:p>
    <w:p w:rsidR="00ED1E4E" w:rsidRPr="004D4FFE" w:rsidRDefault="00ED1E4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CR"/>
        </w:rPr>
      </w:pPr>
      <w:r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 xml:space="preserve">  </w:t>
      </w:r>
      <w:r w:rsid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Menos</w:t>
      </w:r>
      <w:r w:rsidRP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 xml:space="preserve">                                          </w:t>
      </w:r>
      <w:r w:rsidR="004D4FFE">
        <w:rPr>
          <w:rFonts w:ascii="Times New Roman" w:eastAsia="Times New Roman" w:hAnsi="Times New Roman" w:cs="Times New Roman"/>
          <w:b/>
          <w:bCs/>
          <w:sz w:val="24"/>
          <w:szCs w:val="20"/>
          <w:lang w:val="es-CR"/>
        </w:rPr>
        <w:t>Mayor</w:t>
      </w:r>
    </w:p>
    <w:p w:rsidR="00ED1E4E" w:rsidRPr="004D4FFE" w:rsidRDefault="00ED1E4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</w:p>
    <w:p w:rsidR="00ED1E4E" w:rsidRPr="004D4FFE" w:rsidRDefault="004D4FF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>Mayor</w:t>
      </w:r>
      <w:r w:rsidRPr="004D4FFE"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 xml:space="preserve"> la previsibilidad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>,</w:t>
      </w:r>
      <w:r w:rsidRPr="004D4FFE"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  <w:t xml:space="preserve"> menos el impacto</w:t>
      </w:r>
    </w:p>
    <w:p w:rsidR="00ED1E4E" w:rsidRPr="004D4FFE" w:rsidRDefault="00ED1E4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val="es-CR"/>
        </w:rPr>
      </w:pPr>
    </w:p>
    <w:p w:rsidR="00ED1E4E" w:rsidRPr="004D4FFE" w:rsidRDefault="004D4FFE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s-C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¡</w:t>
      </w:r>
      <w:r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Menos la previsibilidad </w:t>
      </w:r>
      <w:r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mayor</w:t>
      </w:r>
      <w:r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 el impacto!</w:t>
      </w:r>
      <w:r w:rsidR="00ED1E4E" w:rsidRPr="004D4FFE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 xml:space="preserve"> </w:t>
      </w:r>
    </w:p>
    <w:p w:rsidR="009B551B" w:rsidRPr="004D4FFE" w:rsidRDefault="009B551B" w:rsidP="00ED1E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4D4FFE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val="es-CR"/>
        </w:rPr>
      </w:pPr>
      <w:r w:rsidRPr="002A1AEF">
        <w:rPr>
          <w:rFonts w:ascii="Arial" w:eastAsia="Times New Roman" w:hAnsi="Arial" w:cs="Arial"/>
          <w:b/>
          <w:sz w:val="80"/>
          <w:szCs w:val="20"/>
          <w:lang w:val="es-CR"/>
        </w:rPr>
        <w:t>4</w:t>
      </w:r>
      <w:r w:rsidR="00DE484C">
        <w:rPr>
          <w:rFonts w:ascii="Arial" w:eastAsia="Times New Roman" w:hAnsi="Arial" w:cs="Arial"/>
          <w:b/>
          <w:sz w:val="60"/>
          <w:szCs w:val="20"/>
          <w:vertAlign w:val="superscript"/>
          <w:lang w:val="es-CR"/>
        </w:rPr>
        <w:t>to</w:t>
      </w:r>
      <w:r w:rsidRPr="002A1AEF">
        <w:rPr>
          <w:rFonts w:ascii="Arial" w:eastAsia="Times New Roman" w:hAnsi="Arial" w:cs="Arial"/>
          <w:b/>
          <w:sz w:val="24"/>
          <w:szCs w:val="20"/>
          <w:lang w:val="es-CR"/>
        </w:rPr>
        <w:t xml:space="preserve"> </w:t>
      </w:r>
      <w:r w:rsidR="004D4FFE" w:rsidRPr="002A1AEF">
        <w:rPr>
          <w:rFonts w:ascii="Arial" w:eastAsia="Times New Roman" w:hAnsi="Arial" w:cs="Arial"/>
          <w:b/>
          <w:sz w:val="36"/>
          <w:szCs w:val="20"/>
          <w:lang w:val="es-CR"/>
        </w:rPr>
        <w:t>Desafío</w:t>
      </w:r>
      <w:r w:rsidRPr="002A1AEF">
        <w:rPr>
          <w:rFonts w:ascii="Arial" w:eastAsia="Times New Roman" w:hAnsi="Arial" w:cs="Arial"/>
          <w:b/>
          <w:sz w:val="36"/>
          <w:szCs w:val="20"/>
          <w:lang w:val="es-CR"/>
        </w:rPr>
        <w:t>:</w:t>
      </w:r>
      <w:r w:rsidRPr="002A1AEF">
        <w:rPr>
          <w:rFonts w:ascii="Arial" w:eastAsia="Times New Roman" w:hAnsi="Arial" w:cs="Arial"/>
          <w:b/>
          <w:sz w:val="28"/>
          <w:szCs w:val="20"/>
          <w:lang w:val="es-CR"/>
        </w:rPr>
        <w:t xml:space="preserve"> </w:t>
      </w:r>
      <w:r w:rsidR="004D4FFE" w:rsidRPr="002A1AEF">
        <w:rPr>
          <w:rFonts w:ascii="Arial" w:eastAsia="Times New Roman" w:hAnsi="Arial" w:cs="Arial"/>
          <w:b/>
          <w:sz w:val="28"/>
          <w:szCs w:val="20"/>
          <w:lang w:val="es-CR"/>
        </w:rPr>
        <w:t>¿Qué es su nivel de entusiasmo?</w:t>
      </w: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CR"/>
        </w:rPr>
      </w:pPr>
    </w:p>
    <w:p w:rsidR="009B551B" w:rsidRPr="002A1AEF" w:rsidRDefault="002A1AEF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La enseñanza </w:t>
      </w:r>
      <w:r>
        <w:rPr>
          <w:rFonts w:ascii="Times New Roman" w:eastAsia="Times New Roman" w:hAnsi="Times New Roman" w:cs="Times New Roman"/>
          <w:sz w:val="32"/>
          <w:szCs w:val="20"/>
          <w:lang w:val="es-CR"/>
        </w:rPr>
        <w:t>creativa</w:t>
      </w: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del discipulado est</w:t>
      </w:r>
      <w:r w:rsidR="00DE484C">
        <w:rPr>
          <w:rFonts w:ascii="Times New Roman" w:eastAsia="Times New Roman" w:hAnsi="Times New Roman" w:cs="Times New Roman"/>
          <w:sz w:val="32"/>
          <w:szCs w:val="20"/>
          <w:lang w:val="es-CR"/>
        </w:rPr>
        <w:t>á centrada</w:t>
      </w: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sobre la </w:t>
      </w:r>
      <w:r w:rsidRPr="002A1AEF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vida</w:t>
      </w:r>
      <w:r w:rsidRPr="002A1AEF">
        <w:rPr>
          <w:rFonts w:ascii="Times New Roman" w:eastAsia="Times New Roman" w:hAnsi="Times New Roman" w:cs="Times New Roman"/>
          <w:sz w:val="32"/>
          <w:szCs w:val="20"/>
          <w:lang w:val="es-CR"/>
        </w:rPr>
        <w:t>, no est</w:t>
      </w:r>
      <w:r w:rsidR="00DE484C">
        <w:rPr>
          <w:rFonts w:ascii="Times New Roman" w:eastAsia="Times New Roman" w:hAnsi="Times New Roman" w:cs="Times New Roman"/>
          <w:sz w:val="32"/>
          <w:szCs w:val="20"/>
          <w:lang w:val="es-CR"/>
        </w:rPr>
        <w:t>á centrada</w:t>
      </w:r>
      <w:r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 sobre la </w:t>
      </w:r>
      <w:r w:rsidRPr="002A1AEF">
        <w:rPr>
          <w:rFonts w:ascii="Times New Roman" w:eastAsia="Times New Roman" w:hAnsi="Times New Roman" w:cs="Times New Roman"/>
          <w:b/>
          <w:sz w:val="32"/>
          <w:szCs w:val="20"/>
          <w:lang w:val="es-CR"/>
        </w:rPr>
        <w:t>teoría</w:t>
      </w:r>
      <w:r>
        <w:rPr>
          <w:rFonts w:ascii="Times New Roman" w:eastAsia="Times New Roman" w:hAnsi="Times New Roman" w:cs="Times New Roman"/>
          <w:sz w:val="32"/>
          <w:szCs w:val="20"/>
          <w:lang w:val="es-CR"/>
        </w:rPr>
        <w:t xml:space="preserve">. </w:t>
      </w: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</w:p>
    <w:p w:rsidR="009B551B" w:rsidRPr="002A1AEF" w:rsidRDefault="009B551B" w:rsidP="009B5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8"/>
          <w:lang w:val="es-CR"/>
        </w:rPr>
      </w:pPr>
    </w:p>
    <w:p w:rsidR="0026526D" w:rsidRPr="002A1AEF" w:rsidRDefault="0026526D">
      <w:pPr>
        <w:rPr>
          <w:lang w:val="es-CR"/>
        </w:rPr>
      </w:pPr>
    </w:p>
    <w:sectPr w:rsidR="0026526D" w:rsidRPr="002A1AEF" w:rsidSect="006F1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5B" w:rsidRDefault="0005475B" w:rsidP="008152EC">
      <w:pPr>
        <w:spacing w:after="0" w:line="240" w:lineRule="auto"/>
      </w:pPr>
      <w:r>
        <w:separator/>
      </w:r>
    </w:p>
  </w:endnote>
  <w:endnote w:type="continuationSeparator" w:id="0">
    <w:p w:rsidR="0005475B" w:rsidRDefault="0005475B" w:rsidP="008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240617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13335" t="10795" r="12700" b="1397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3.2pt;margin-top:.1pt;width:466.7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" filled="f"/>
          </w:pict>
        </mc:Fallback>
      </mc:AlternateContent>
    </w:r>
    <w:r w:rsidR="005D7819" w:rsidRPr="00240617">
      <w:rPr>
        <w:bCs/>
      </w:rPr>
      <w:t>Track 5: The Teen Challenge Program       Topic:  50</w:t>
    </w:r>
    <w:r w:rsidR="005D7819">
      <w:rPr>
        <w:bCs/>
      </w:rPr>
      <w:t>6</w:t>
    </w:r>
    <w:r w:rsidR="005D7819" w:rsidRPr="00240617">
      <w:rPr>
        <w:bCs/>
      </w:rPr>
      <w:t xml:space="preserve"> </w:t>
    </w:r>
    <w:r w:rsidR="005D7819">
      <w:rPr>
        <w:bCs/>
      </w:rPr>
      <w:t>Group</w:t>
    </w:r>
    <w:r w:rsidR="005D7819" w:rsidRPr="00240617">
      <w:rPr>
        <w:bCs/>
      </w:rPr>
      <w:t xml:space="preserve"> Studies Teacher Training</w:t>
    </w:r>
  </w:p>
  <w:p w:rsidR="00660385" w:rsidRPr="00240617" w:rsidRDefault="005D7819" w:rsidP="00660385">
    <w:pPr>
      <w:pStyle w:val="Footer"/>
    </w:pPr>
    <w:r w:rsidRPr="00240617">
      <w:t>Course 50</w:t>
    </w:r>
    <w:r>
      <w:t>6</w:t>
    </w:r>
    <w:r w:rsidRPr="00240617">
      <w:t>.</w:t>
    </w:r>
    <w:r>
      <w:t>05</w:t>
    </w:r>
    <w:r w:rsidRPr="00240617">
      <w:tab/>
      <w:t>Teen Challenge Training Resource</w:t>
    </w:r>
    <w:r w:rsidRPr="00240617">
      <w:tab/>
      <w:t>Last Revised 6-2009</w:t>
    </w:r>
  </w:p>
  <w:p w:rsidR="00660385" w:rsidRPr="00240617" w:rsidRDefault="005D7819" w:rsidP="00660385">
    <w:pPr>
      <w:pStyle w:val="Footer"/>
    </w:pPr>
    <w:r w:rsidRPr="00240617">
      <w:t>Notes</w:t>
    </w:r>
    <w:r>
      <w:t>heet</w:t>
    </w:r>
    <w:r w:rsidRPr="00240617">
      <w:tab/>
      <w:t>iTeenChallenge.org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</wp:posOffset>
              </wp:positionV>
              <wp:extent cx="6164580" cy="670560"/>
              <wp:effectExtent l="9525" t="10795" r="762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pt;margin-top:.1pt;width:485.4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" filled="f"/>
          </w:pict>
        </mc:Fallback>
      </mc:AlternateContent>
    </w:r>
    <w:r w:rsidR="005D7819" w:rsidRPr="00660385">
      <w:rPr>
        <w:bCs/>
      </w:rPr>
      <w:t>Track 5: The Teen Challenge Program       Topic:  506 Group Studies Teacher Training</w:t>
    </w:r>
  </w:p>
  <w:p w:rsidR="00660385" w:rsidRPr="00660385" w:rsidRDefault="005D7819" w:rsidP="00660385">
    <w:pPr>
      <w:pStyle w:val="Footer"/>
    </w:pPr>
    <w:r w:rsidRPr="00660385">
      <w:t>Course 506.05</w:t>
    </w:r>
    <w:r w:rsidRPr="00660385">
      <w:tab/>
      <w:t>Teen Challenge Training Resource</w:t>
    </w:r>
    <w:r w:rsidRPr="00660385">
      <w:tab/>
      <w:t xml:space="preserve">Last Revised </w:t>
    </w:r>
    <w:r w:rsidR="007731DF">
      <w:t xml:space="preserve"> 6</w:t>
    </w:r>
    <w:r w:rsidRPr="00660385">
      <w:t>-20</w:t>
    </w:r>
    <w:r w:rsidR="005B3084">
      <w:t>11</w:t>
    </w:r>
  </w:p>
  <w:p w:rsidR="00660385" w:rsidRPr="007F5D14" w:rsidRDefault="007F5D14" w:rsidP="00660385">
    <w:pPr>
      <w:pStyle w:val="Footer"/>
      <w:rPr>
        <w:lang w:val="es-ES"/>
      </w:rPr>
    </w:pPr>
    <w:r w:rsidRPr="007F5D14">
      <w:rPr>
        <w:lang w:val="es-ES"/>
      </w:rPr>
      <w:t>Notas de los profesores</w:t>
    </w:r>
    <w:r w:rsidR="005D7819" w:rsidRPr="007F5D14">
      <w:rPr>
        <w:lang w:val="es-ES"/>
      </w:rPr>
      <w:tab/>
      <w:t>iTeenChallenge.org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A54DEE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-160020</wp:posOffset>
              </wp:positionH>
              <wp:positionV relativeFrom="paragraph">
                <wp:posOffset>1270</wp:posOffset>
              </wp:positionV>
              <wp:extent cx="6217920" cy="670560"/>
              <wp:effectExtent l="11430" t="10795" r="9525" b="139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792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2.6pt;margin-top:.1pt;width:489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KieA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" filled="f"/>
          </w:pict>
        </mc:Fallback>
      </mc:AlternateContent>
    </w:r>
    <w:r w:rsidR="005D7819" w:rsidRPr="00660385">
      <w:rPr>
        <w:bCs/>
      </w:rPr>
      <w:t>Track 5: The Teen Challenge Program       Topic:  506 Group Studies Teacher Training</w:t>
    </w:r>
  </w:p>
  <w:p w:rsidR="00660385" w:rsidRPr="00660385" w:rsidRDefault="005D7819" w:rsidP="00660385">
    <w:pPr>
      <w:pStyle w:val="Footer"/>
    </w:pPr>
    <w:r w:rsidRPr="00660385">
      <w:t>Course 506.05</w:t>
    </w:r>
    <w:r w:rsidRPr="00660385">
      <w:tab/>
      <w:t>Teen Challenge Training Resource</w:t>
    </w:r>
    <w:r w:rsidRPr="00660385">
      <w:tab/>
      <w:t xml:space="preserve">Last Revised </w:t>
    </w:r>
    <w:r w:rsidR="007731DF">
      <w:t xml:space="preserve">6 </w:t>
    </w:r>
    <w:r w:rsidRPr="00660385">
      <w:t>-20</w:t>
    </w:r>
    <w:r w:rsidR="005B3084">
      <w:t>11</w:t>
    </w:r>
  </w:p>
  <w:p w:rsidR="00660385" w:rsidRPr="00655EC7" w:rsidRDefault="00655EC7" w:rsidP="00660385">
    <w:pPr>
      <w:pStyle w:val="Footer"/>
      <w:rPr>
        <w:lang w:val="es-ES"/>
      </w:rPr>
    </w:pPr>
    <w:r w:rsidRPr="00655EC7">
      <w:rPr>
        <w:lang w:val="es-ES"/>
      </w:rPr>
      <w:t>Notas de los profesores</w:t>
    </w:r>
    <w:r w:rsidR="005D7819" w:rsidRPr="00655EC7">
      <w:rPr>
        <w:lang w:val="es-ES"/>
      </w:rPr>
      <w:tab/>
      <w:t>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5B" w:rsidRDefault="0005475B" w:rsidP="008152EC">
      <w:pPr>
        <w:spacing w:after="0" w:line="240" w:lineRule="auto"/>
      </w:pPr>
      <w:r>
        <w:separator/>
      </w:r>
    </w:p>
  </w:footnote>
  <w:footnote w:type="continuationSeparator" w:id="0">
    <w:p w:rsidR="0005475B" w:rsidRDefault="0005475B" w:rsidP="0081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Default="00514694">
    <w:pPr>
      <w:pStyle w:val="Header"/>
      <w:rPr>
        <w:rStyle w:val="PageNumber"/>
        <w:rFonts w:ascii="Arial" w:hAnsi="Arial" w:cs="Arial"/>
        <w:sz w:val="28"/>
      </w:rPr>
    </w:pPr>
    <w:r>
      <w:rPr>
        <w:rStyle w:val="PageNumber"/>
        <w:rFonts w:ascii="Arial" w:hAnsi="Arial" w:cs="Arial"/>
        <w:sz w:val="28"/>
      </w:rPr>
      <w:fldChar w:fldCharType="begin"/>
    </w:r>
    <w:r w:rsidR="005D7819">
      <w:rPr>
        <w:rStyle w:val="PageNumber"/>
        <w:rFonts w:ascii="Arial" w:hAnsi="Arial" w:cs="Arial"/>
        <w:sz w:val="28"/>
      </w:rPr>
      <w:instrText xml:space="preserve"> PAGE </w:instrText>
    </w:r>
    <w:r>
      <w:rPr>
        <w:rStyle w:val="PageNumber"/>
        <w:rFonts w:ascii="Arial" w:hAnsi="Arial" w:cs="Arial"/>
        <w:sz w:val="28"/>
      </w:rPr>
      <w:fldChar w:fldCharType="separate"/>
    </w:r>
    <w:r w:rsidR="005D7819">
      <w:rPr>
        <w:rStyle w:val="PageNumber"/>
        <w:rFonts w:ascii="Arial" w:hAnsi="Arial" w:cs="Arial"/>
        <w:noProof/>
        <w:sz w:val="28"/>
      </w:rPr>
      <w:t>6</w:t>
    </w:r>
    <w:r>
      <w:rPr>
        <w:rStyle w:val="PageNumber"/>
        <w:rFonts w:ascii="Arial" w:hAnsi="Arial" w:cs="Arial"/>
        <w:sz w:val="28"/>
      </w:rPr>
      <w:fldChar w:fldCharType="end"/>
    </w:r>
    <w:r w:rsidR="005D7819">
      <w:rPr>
        <w:rStyle w:val="PageNumber"/>
        <w:rFonts w:ascii="Arial" w:hAnsi="Arial" w:cs="Arial"/>
        <w:sz w:val="28"/>
      </w:rPr>
      <w:t>,   Creative Teaching Methods</w:t>
    </w:r>
  </w:p>
  <w:p w:rsidR="00001725" w:rsidRDefault="005D7819">
    <w:pPr>
      <w:pStyle w:val="Header"/>
      <w:tabs>
        <w:tab w:val="right" w:leader="underscore" w:pos="9360"/>
      </w:tabs>
      <w:rPr>
        <w:sz w:val="12"/>
      </w:rPr>
    </w:pPr>
    <w:r>
      <w:rPr>
        <w:rStyle w:val="PageNumber"/>
        <w:rFonts w:ascii="Arial" w:hAnsi="Arial" w:cs="Arial"/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Pr="007F5D14" w:rsidRDefault="00655EC7">
    <w:pPr>
      <w:pStyle w:val="Header"/>
      <w:jc w:val="right"/>
      <w:rPr>
        <w:rStyle w:val="PageNumber"/>
        <w:rFonts w:ascii="Arial" w:hAnsi="Arial" w:cs="Arial"/>
        <w:sz w:val="20"/>
        <w:lang w:val="es-ES"/>
      </w:rPr>
    </w:pPr>
    <w:r w:rsidRPr="007F5D14">
      <w:rPr>
        <w:rStyle w:val="PageNumber"/>
        <w:rFonts w:ascii="Arial" w:hAnsi="Arial" w:cs="Arial"/>
        <w:sz w:val="20"/>
        <w:lang w:val="es-ES"/>
      </w:rPr>
      <w:t xml:space="preserve">Notas de los profesores      </w:t>
    </w:r>
    <w:r w:rsidR="007F5D14">
      <w:rPr>
        <w:rStyle w:val="PageNumber"/>
        <w:rFonts w:ascii="Arial" w:hAnsi="Arial" w:cs="Arial"/>
        <w:sz w:val="20"/>
        <w:lang w:val="es-ES"/>
      </w:rPr>
      <w:t xml:space="preserve">                                        </w:t>
    </w:r>
    <w:r w:rsidRPr="007F5D14">
      <w:rPr>
        <w:rStyle w:val="PageNumber"/>
        <w:rFonts w:ascii="Arial" w:hAnsi="Arial" w:cs="Arial"/>
        <w:sz w:val="20"/>
        <w:lang w:val="es-ES"/>
      </w:rPr>
      <w:t xml:space="preserve">          Métodos Creativos de Enseñanza</w:t>
    </w:r>
    <w:r w:rsidR="005D7819" w:rsidRPr="007F5D14">
      <w:rPr>
        <w:rStyle w:val="PageNumber"/>
        <w:rFonts w:ascii="Arial" w:hAnsi="Arial" w:cs="Arial"/>
        <w:sz w:val="20"/>
        <w:lang w:val="es-ES"/>
      </w:rPr>
      <w:t xml:space="preserve">,    </w:t>
    </w:r>
    <w:r w:rsidR="00514694" w:rsidRPr="007F5D14">
      <w:rPr>
        <w:rStyle w:val="PageNumber"/>
        <w:rFonts w:ascii="Arial" w:hAnsi="Arial" w:cs="Arial"/>
        <w:sz w:val="20"/>
      </w:rPr>
      <w:fldChar w:fldCharType="begin"/>
    </w:r>
    <w:r w:rsidR="005D7819" w:rsidRPr="007F5D14">
      <w:rPr>
        <w:rStyle w:val="PageNumber"/>
        <w:rFonts w:ascii="Arial" w:hAnsi="Arial" w:cs="Arial"/>
        <w:sz w:val="20"/>
        <w:lang w:val="es-ES"/>
      </w:rPr>
      <w:instrText xml:space="preserve"> PAGE </w:instrText>
    </w:r>
    <w:r w:rsidR="00514694" w:rsidRPr="007F5D14">
      <w:rPr>
        <w:rStyle w:val="PageNumber"/>
        <w:rFonts w:ascii="Arial" w:hAnsi="Arial" w:cs="Arial"/>
        <w:sz w:val="20"/>
      </w:rPr>
      <w:fldChar w:fldCharType="separate"/>
    </w:r>
    <w:r w:rsidR="00FF2475">
      <w:rPr>
        <w:rStyle w:val="PageNumber"/>
        <w:rFonts w:ascii="Arial" w:hAnsi="Arial" w:cs="Arial"/>
        <w:noProof/>
        <w:sz w:val="20"/>
        <w:lang w:val="es-ES"/>
      </w:rPr>
      <w:t>2</w:t>
    </w:r>
    <w:r w:rsidR="00514694" w:rsidRPr="007F5D14">
      <w:rPr>
        <w:rStyle w:val="PageNumber"/>
        <w:rFonts w:ascii="Arial" w:hAnsi="Arial" w:cs="Arial"/>
        <w:sz w:val="20"/>
      </w:rPr>
      <w:fldChar w:fldCharType="end"/>
    </w:r>
  </w:p>
  <w:p w:rsidR="00001725" w:rsidRPr="007F5D14" w:rsidRDefault="005D7819">
    <w:pPr>
      <w:pStyle w:val="Header"/>
      <w:tabs>
        <w:tab w:val="right" w:leader="underscore" w:pos="9360"/>
      </w:tabs>
      <w:rPr>
        <w:rStyle w:val="PageNumber"/>
        <w:sz w:val="12"/>
        <w:lang w:val="es-ES"/>
      </w:rPr>
    </w:pPr>
    <w:r w:rsidRPr="007F5D14">
      <w:rPr>
        <w:rStyle w:val="PageNumber"/>
        <w:sz w:val="12"/>
        <w:lang w:val="es-ES"/>
      </w:rPr>
      <w:tab/>
    </w:r>
  </w:p>
  <w:p w:rsidR="00001725" w:rsidRPr="007F5D14" w:rsidRDefault="005D7819">
    <w:pPr>
      <w:pStyle w:val="Header"/>
      <w:jc w:val="right"/>
      <w:rPr>
        <w:rFonts w:ascii="Arial" w:hAnsi="Arial" w:cs="Arial"/>
        <w:sz w:val="28"/>
        <w:lang w:val="es-ES"/>
      </w:rPr>
    </w:pPr>
    <w:r w:rsidRPr="007F5D14">
      <w:rPr>
        <w:rStyle w:val="PageNumber"/>
        <w:rFonts w:ascii="Arial" w:hAnsi="Arial" w:cs="Arial"/>
        <w:sz w:val="28"/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4E" w:rsidRPr="00655EC7" w:rsidRDefault="00655EC7" w:rsidP="00655EC7">
    <w:pPr>
      <w:pStyle w:val="Header"/>
    </w:pPr>
    <w:r w:rsidRPr="00655EC7">
      <w:t>Notas de los profesores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FA7"/>
    <w:multiLevelType w:val="hybridMultilevel"/>
    <w:tmpl w:val="72742772"/>
    <w:lvl w:ilvl="0" w:tplc="E732EA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14DE7"/>
    <w:multiLevelType w:val="hybridMultilevel"/>
    <w:tmpl w:val="1DFCA370"/>
    <w:lvl w:ilvl="0" w:tplc="AD345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E0793"/>
    <w:multiLevelType w:val="hybridMultilevel"/>
    <w:tmpl w:val="A20E782A"/>
    <w:lvl w:ilvl="0" w:tplc="885A6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4672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F495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1A7A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E4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A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EA1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DA91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82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74029FF"/>
    <w:multiLevelType w:val="hybridMultilevel"/>
    <w:tmpl w:val="B9D2248C"/>
    <w:lvl w:ilvl="0" w:tplc="961C1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</w:rPr>
    </w:lvl>
    <w:lvl w:ilvl="1" w:tplc="86FC0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546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06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E3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27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0F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47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03D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B"/>
    <w:rsid w:val="00014E2A"/>
    <w:rsid w:val="000326A2"/>
    <w:rsid w:val="0004086C"/>
    <w:rsid w:val="0005475B"/>
    <w:rsid w:val="00070D73"/>
    <w:rsid w:val="000717E6"/>
    <w:rsid w:val="00082777"/>
    <w:rsid w:val="000905E2"/>
    <w:rsid w:val="00094FD0"/>
    <w:rsid w:val="000A5DF3"/>
    <w:rsid w:val="000B358A"/>
    <w:rsid w:val="000D42A7"/>
    <w:rsid w:val="000E1F9A"/>
    <w:rsid w:val="00107146"/>
    <w:rsid w:val="00111D88"/>
    <w:rsid w:val="00112FA4"/>
    <w:rsid w:val="00115C38"/>
    <w:rsid w:val="00136CA0"/>
    <w:rsid w:val="00153183"/>
    <w:rsid w:val="00194583"/>
    <w:rsid w:val="001952D1"/>
    <w:rsid w:val="001B2248"/>
    <w:rsid w:val="001B3703"/>
    <w:rsid w:val="001C2E1B"/>
    <w:rsid w:val="001C41BE"/>
    <w:rsid w:val="001C428F"/>
    <w:rsid w:val="001C50C2"/>
    <w:rsid w:val="001D2602"/>
    <w:rsid w:val="001E3521"/>
    <w:rsid w:val="001E5779"/>
    <w:rsid w:val="001E7AE9"/>
    <w:rsid w:val="001F7CC7"/>
    <w:rsid w:val="0021090B"/>
    <w:rsid w:val="00217E4D"/>
    <w:rsid w:val="00224D6E"/>
    <w:rsid w:val="002259A8"/>
    <w:rsid w:val="00230C0C"/>
    <w:rsid w:val="00254BF1"/>
    <w:rsid w:val="0026526D"/>
    <w:rsid w:val="002802CF"/>
    <w:rsid w:val="002872BC"/>
    <w:rsid w:val="002956F3"/>
    <w:rsid w:val="002A1AEF"/>
    <w:rsid w:val="002A4323"/>
    <w:rsid w:val="002C7D30"/>
    <w:rsid w:val="002E5968"/>
    <w:rsid w:val="00301F8E"/>
    <w:rsid w:val="003039A7"/>
    <w:rsid w:val="003246C8"/>
    <w:rsid w:val="0034772B"/>
    <w:rsid w:val="0036218A"/>
    <w:rsid w:val="003678A2"/>
    <w:rsid w:val="00377B6B"/>
    <w:rsid w:val="00396D7A"/>
    <w:rsid w:val="003A6D10"/>
    <w:rsid w:val="003D73B1"/>
    <w:rsid w:val="003E722C"/>
    <w:rsid w:val="003F0385"/>
    <w:rsid w:val="003F425D"/>
    <w:rsid w:val="0041127D"/>
    <w:rsid w:val="00416BBB"/>
    <w:rsid w:val="004372F6"/>
    <w:rsid w:val="00456D9B"/>
    <w:rsid w:val="00457EDD"/>
    <w:rsid w:val="0048106B"/>
    <w:rsid w:val="004851CA"/>
    <w:rsid w:val="004A1B5B"/>
    <w:rsid w:val="004A2A7A"/>
    <w:rsid w:val="004B19BC"/>
    <w:rsid w:val="004C4E22"/>
    <w:rsid w:val="004D3AF3"/>
    <w:rsid w:val="004D4FFE"/>
    <w:rsid w:val="00514694"/>
    <w:rsid w:val="0051538D"/>
    <w:rsid w:val="005246B8"/>
    <w:rsid w:val="00542076"/>
    <w:rsid w:val="00553E32"/>
    <w:rsid w:val="00580701"/>
    <w:rsid w:val="00590812"/>
    <w:rsid w:val="00597249"/>
    <w:rsid w:val="005A542E"/>
    <w:rsid w:val="005B3084"/>
    <w:rsid w:val="005B3EF3"/>
    <w:rsid w:val="005B6182"/>
    <w:rsid w:val="005D7819"/>
    <w:rsid w:val="006320BD"/>
    <w:rsid w:val="00633D22"/>
    <w:rsid w:val="006413DC"/>
    <w:rsid w:val="00655EC7"/>
    <w:rsid w:val="006625EC"/>
    <w:rsid w:val="00676FBC"/>
    <w:rsid w:val="006A1449"/>
    <w:rsid w:val="006A3243"/>
    <w:rsid w:val="006C077F"/>
    <w:rsid w:val="006D5B35"/>
    <w:rsid w:val="006D60D3"/>
    <w:rsid w:val="006F13AE"/>
    <w:rsid w:val="0071402D"/>
    <w:rsid w:val="00755157"/>
    <w:rsid w:val="00764B1B"/>
    <w:rsid w:val="007731DF"/>
    <w:rsid w:val="007A51EE"/>
    <w:rsid w:val="007B008D"/>
    <w:rsid w:val="007B0F75"/>
    <w:rsid w:val="007C2097"/>
    <w:rsid w:val="007F5D14"/>
    <w:rsid w:val="008152EC"/>
    <w:rsid w:val="00845E1B"/>
    <w:rsid w:val="00863416"/>
    <w:rsid w:val="00876596"/>
    <w:rsid w:val="0089115E"/>
    <w:rsid w:val="008B2876"/>
    <w:rsid w:val="008B2E44"/>
    <w:rsid w:val="008D73FC"/>
    <w:rsid w:val="00927CEA"/>
    <w:rsid w:val="00944A44"/>
    <w:rsid w:val="009554C1"/>
    <w:rsid w:val="00983A2E"/>
    <w:rsid w:val="0099389A"/>
    <w:rsid w:val="009B45BF"/>
    <w:rsid w:val="009B551B"/>
    <w:rsid w:val="009B5662"/>
    <w:rsid w:val="009C2E38"/>
    <w:rsid w:val="009F278C"/>
    <w:rsid w:val="009F2BD2"/>
    <w:rsid w:val="009F3BFB"/>
    <w:rsid w:val="00A154B3"/>
    <w:rsid w:val="00A168C8"/>
    <w:rsid w:val="00A300D9"/>
    <w:rsid w:val="00A30D0D"/>
    <w:rsid w:val="00A5239F"/>
    <w:rsid w:val="00A54DEE"/>
    <w:rsid w:val="00A55BC9"/>
    <w:rsid w:val="00A665F5"/>
    <w:rsid w:val="00A70622"/>
    <w:rsid w:val="00A72928"/>
    <w:rsid w:val="00A83971"/>
    <w:rsid w:val="00A85C52"/>
    <w:rsid w:val="00A911C7"/>
    <w:rsid w:val="00AA3A53"/>
    <w:rsid w:val="00AF0576"/>
    <w:rsid w:val="00B14496"/>
    <w:rsid w:val="00B40686"/>
    <w:rsid w:val="00B47296"/>
    <w:rsid w:val="00B507F9"/>
    <w:rsid w:val="00B52FEC"/>
    <w:rsid w:val="00B55EAB"/>
    <w:rsid w:val="00B60912"/>
    <w:rsid w:val="00B66AAE"/>
    <w:rsid w:val="00B947D9"/>
    <w:rsid w:val="00BA4630"/>
    <w:rsid w:val="00BA768B"/>
    <w:rsid w:val="00BB0FB7"/>
    <w:rsid w:val="00C04B10"/>
    <w:rsid w:val="00C056D8"/>
    <w:rsid w:val="00C27244"/>
    <w:rsid w:val="00C404C0"/>
    <w:rsid w:val="00C43D3F"/>
    <w:rsid w:val="00C534E2"/>
    <w:rsid w:val="00C9061C"/>
    <w:rsid w:val="00C95375"/>
    <w:rsid w:val="00CA0731"/>
    <w:rsid w:val="00CA08B3"/>
    <w:rsid w:val="00CA5E6C"/>
    <w:rsid w:val="00CC4FBB"/>
    <w:rsid w:val="00CF043E"/>
    <w:rsid w:val="00CF4467"/>
    <w:rsid w:val="00D12F9C"/>
    <w:rsid w:val="00D21E09"/>
    <w:rsid w:val="00D430E1"/>
    <w:rsid w:val="00D47F8A"/>
    <w:rsid w:val="00D63460"/>
    <w:rsid w:val="00D63FD3"/>
    <w:rsid w:val="00D6722D"/>
    <w:rsid w:val="00D81C42"/>
    <w:rsid w:val="00DB21DE"/>
    <w:rsid w:val="00DD0FEF"/>
    <w:rsid w:val="00DD54FC"/>
    <w:rsid w:val="00DE2AFF"/>
    <w:rsid w:val="00DE484C"/>
    <w:rsid w:val="00DE68D2"/>
    <w:rsid w:val="00DE6C78"/>
    <w:rsid w:val="00E03297"/>
    <w:rsid w:val="00E0394A"/>
    <w:rsid w:val="00E1079A"/>
    <w:rsid w:val="00E15202"/>
    <w:rsid w:val="00E17778"/>
    <w:rsid w:val="00E21E49"/>
    <w:rsid w:val="00E6770E"/>
    <w:rsid w:val="00E71F97"/>
    <w:rsid w:val="00E85606"/>
    <w:rsid w:val="00EB13E0"/>
    <w:rsid w:val="00EB1CAF"/>
    <w:rsid w:val="00EB42AB"/>
    <w:rsid w:val="00ED1E4E"/>
    <w:rsid w:val="00F01F69"/>
    <w:rsid w:val="00F25671"/>
    <w:rsid w:val="00F47C59"/>
    <w:rsid w:val="00F76C15"/>
    <w:rsid w:val="00F7728F"/>
    <w:rsid w:val="00F77D81"/>
    <w:rsid w:val="00F84446"/>
    <w:rsid w:val="00F84780"/>
    <w:rsid w:val="00F8754F"/>
    <w:rsid w:val="00F90484"/>
    <w:rsid w:val="00F94F48"/>
    <w:rsid w:val="00FB08AA"/>
    <w:rsid w:val="00FB093F"/>
    <w:rsid w:val="00FC5A3A"/>
    <w:rsid w:val="00FC6010"/>
    <w:rsid w:val="00FE0AB3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B"/>
  </w:style>
  <w:style w:type="paragraph" w:styleId="Footer">
    <w:name w:val="footer"/>
    <w:basedOn w:val="Normal"/>
    <w:link w:val="FooterChar"/>
    <w:uiPriority w:val="99"/>
    <w:semiHidden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B"/>
  </w:style>
  <w:style w:type="paragraph" w:styleId="ListParagraph">
    <w:name w:val="List Paragraph"/>
    <w:basedOn w:val="Normal"/>
    <w:uiPriority w:val="34"/>
    <w:qFormat/>
    <w:rsid w:val="009B551B"/>
    <w:pPr>
      <w:ind w:left="720"/>
      <w:contextualSpacing/>
    </w:pPr>
  </w:style>
  <w:style w:type="character" w:styleId="PageNumber">
    <w:name w:val="page number"/>
    <w:basedOn w:val="DefaultParagraphFont"/>
    <w:semiHidden/>
    <w:rsid w:val="009B551B"/>
  </w:style>
  <w:style w:type="paragraph" w:styleId="NormalWeb">
    <w:name w:val="Normal (Web)"/>
    <w:basedOn w:val="Normal"/>
    <w:uiPriority w:val="99"/>
    <w:semiHidden/>
    <w:unhideWhenUsed/>
    <w:rsid w:val="00ED1E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B"/>
  </w:style>
  <w:style w:type="paragraph" w:styleId="Footer">
    <w:name w:val="footer"/>
    <w:basedOn w:val="Normal"/>
    <w:link w:val="FooterChar"/>
    <w:uiPriority w:val="99"/>
    <w:semiHidden/>
    <w:unhideWhenUsed/>
    <w:rsid w:val="009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B"/>
  </w:style>
  <w:style w:type="paragraph" w:styleId="ListParagraph">
    <w:name w:val="List Paragraph"/>
    <w:basedOn w:val="Normal"/>
    <w:uiPriority w:val="34"/>
    <w:qFormat/>
    <w:rsid w:val="009B551B"/>
    <w:pPr>
      <w:ind w:left="720"/>
      <w:contextualSpacing/>
    </w:pPr>
  </w:style>
  <w:style w:type="character" w:styleId="PageNumber">
    <w:name w:val="page number"/>
    <w:basedOn w:val="DefaultParagraphFont"/>
    <w:semiHidden/>
    <w:rsid w:val="009B551B"/>
  </w:style>
  <w:style w:type="paragraph" w:styleId="NormalWeb">
    <w:name w:val="Normal (Web)"/>
    <w:basedOn w:val="Normal"/>
    <w:uiPriority w:val="99"/>
    <w:semiHidden/>
    <w:unhideWhenUsed/>
    <w:rsid w:val="00ED1E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651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Fischer</dc:creator>
  <cp:lastModifiedBy>Tim Hanson</cp:lastModifiedBy>
  <cp:revision>2</cp:revision>
  <dcterms:created xsi:type="dcterms:W3CDTF">2015-06-10T18:31:00Z</dcterms:created>
  <dcterms:modified xsi:type="dcterms:W3CDTF">2015-06-10T18:31:00Z</dcterms:modified>
</cp:coreProperties>
</file>